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31B" w:rsidRDefault="0090131B" w:rsidP="0090131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Справка о рассмотрении обращений граждан в Администрации Ноздрачевского сельсовета c 1.01.2014 по 30.06.2014</w:t>
      </w:r>
    </w:p>
    <w:p w:rsidR="0090131B" w:rsidRDefault="0090131B" w:rsidP="009013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Справка о рассмотрении обращений граждан</w:t>
      </w:r>
    </w:p>
    <w:p w:rsidR="0090131B" w:rsidRDefault="0090131B" w:rsidP="009013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в Администрации Ноздрачевского сельсовета</w:t>
      </w:r>
    </w:p>
    <w:p w:rsidR="0090131B" w:rsidRDefault="0090131B" w:rsidP="009013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c 1.01.2014 по 30.06.2014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06"/>
        <w:gridCol w:w="1419"/>
        <w:gridCol w:w="1308"/>
        <w:gridCol w:w="1241"/>
        <w:gridCol w:w="1489"/>
        <w:gridCol w:w="1540"/>
        <w:gridCol w:w="1335"/>
        <w:gridCol w:w="1291"/>
        <w:gridCol w:w="1335"/>
        <w:gridCol w:w="1306"/>
      </w:tblGrid>
      <w:tr w:rsidR="0090131B" w:rsidTr="0090131B">
        <w:trPr>
          <w:tblHeader/>
          <w:tblCellSpacing w:w="15" w:type="dxa"/>
        </w:trPr>
        <w:tc>
          <w:tcPr>
            <w:tcW w:w="7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</w:rPr>
              <w:t> </w:t>
            </w:r>
          </w:p>
        </w:tc>
        <w:tc>
          <w:tcPr>
            <w:tcW w:w="3500" w:type="pct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</w:rPr>
              <w:t>За 2 квартал 2014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</w:rPr>
              <w:t>С начала года</w:t>
            </w:r>
          </w:p>
        </w:tc>
      </w:tr>
      <w:tr w:rsidR="0090131B" w:rsidTr="0090131B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0131B" w:rsidRDefault="0090131B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</w:rPr>
              <w:t>Государство, общество, политика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</w:rPr>
              <w:t>Социальная сфера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</w:rPr>
              <w:t>Оборона, безопасность, законность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</w:rPr>
              <w:t>Жилищно-коммунальная сфера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</w:rPr>
              <w:t>Количество вопросов в обращениях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</w:rPr>
              <w:t>Количество обращений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</w:rPr>
              <w:t>Количество вопросов в обращениях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</w:rPr>
              <w:t>Количество обращений</w:t>
            </w:r>
          </w:p>
        </w:tc>
      </w:tr>
      <w:tr w:rsidR="0090131B" w:rsidTr="0090131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Поступило обращений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23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23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48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48</w:t>
            </w:r>
          </w:p>
        </w:tc>
      </w:tr>
      <w:tr w:rsidR="0090131B" w:rsidTr="0090131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доложено руководителю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</w:tr>
      <w:tr w:rsidR="0090131B" w:rsidTr="0090131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взято на контроль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</w:tr>
      <w:tr w:rsidR="0090131B" w:rsidTr="0090131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рассмотрено с выездом на место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2</w:t>
            </w:r>
          </w:p>
        </w:tc>
      </w:tr>
      <w:tr w:rsidR="0090131B" w:rsidTr="0090131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рассмотрено коллегиально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</w:tr>
      <w:tr w:rsidR="0090131B" w:rsidTr="0090131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вопросы решены положительно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</w:tr>
      <w:tr w:rsidR="0090131B" w:rsidTr="0090131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меры приняты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</w:tr>
      <w:tr w:rsidR="0090131B" w:rsidTr="0090131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даны разъяснения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19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19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19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40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</w:tr>
      <w:tr w:rsidR="0090131B" w:rsidTr="0090131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отказано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</w:tr>
      <w:tr w:rsidR="0090131B" w:rsidTr="0090131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 xml:space="preserve">Направлено ответов за </w:t>
            </w:r>
            <w:r>
              <w:lastRenderedPageBreak/>
              <w:t>подписью руководителя и его заместителей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2</w:t>
            </w:r>
          </w:p>
        </w:tc>
      </w:tr>
      <w:tr w:rsidR="0090131B" w:rsidTr="0090131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lastRenderedPageBreak/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</w:tr>
      <w:tr w:rsidR="0090131B" w:rsidTr="0090131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2</w:t>
            </w:r>
          </w:p>
        </w:tc>
      </w:tr>
      <w:tr w:rsidR="0090131B" w:rsidTr="0090131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Кол-во жалоб, в которых подтвердились приведенные факты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</w:tr>
      <w:tr w:rsidR="0090131B" w:rsidTr="0090131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lastRenderedPageBreak/>
              <w:t xml:space="preserve">Кол-во жалоб, по </w:t>
            </w:r>
            <w:proofErr w:type="gramStart"/>
            <w:r>
              <w:t>результатам</w:t>
            </w:r>
            <w:proofErr w:type="gramEnd"/>
            <w: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</w:tr>
      <w:tr w:rsidR="0090131B" w:rsidTr="0090131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Рассмотрено обращений с нарушением срока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</w:tr>
      <w:tr w:rsidR="0090131B" w:rsidTr="0090131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Находятся на рассмотрении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</w:tr>
      <w:tr w:rsidR="0090131B" w:rsidTr="0090131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--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</w:tr>
      <w:tr w:rsidR="0090131B" w:rsidTr="0090131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 xml:space="preserve">ненадлежащее исполнение служебных обязанностей </w:t>
            </w:r>
            <w:r>
              <w:lastRenderedPageBreak/>
              <w:t>должностными лицами государственных органов власти 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</w:tr>
      <w:tr w:rsidR="0090131B" w:rsidTr="0090131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lastRenderedPageBreak/>
              <w:t>недостатки в работе учреждений по предоставлению государственных услуг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</w:tr>
      <w:tr w:rsidR="0090131B" w:rsidTr="0090131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</w:tr>
      <w:tr w:rsidR="0090131B" w:rsidTr="0090131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 xml:space="preserve">непринятие во внимание государственными органами </w:t>
            </w:r>
            <w:r>
              <w:lastRenderedPageBreak/>
              <w:t>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</w:tr>
      <w:tr w:rsidR="0090131B" w:rsidTr="0090131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lastRenderedPageBreak/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</w:tr>
      <w:tr w:rsidR="0090131B" w:rsidTr="0090131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низкая правовая грамотность граждан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</w:tr>
      <w:tr w:rsidR="0090131B" w:rsidTr="0090131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другие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131B" w:rsidRDefault="0090131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</w:tr>
    </w:tbl>
    <w:p w:rsidR="0090131B" w:rsidRDefault="0090131B" w:rsidP="009013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90131B" w:rsidRDefault="0090131B" w:rsidP="009013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90131B" w:rsidRDefault="0090131B" w:rsidP="0090131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Глава Ноздрачевского сельсовета                                                     М.Н.Куркин</w:t>
      </w:r>
    </w:p>
    <w:p w:rsidR="00BC59B0" w:rsidRPr="0090131B" w:rsidRDefault="00BC59B0" w:rsidP="0090131B"/>
    <w:sectPr w:rsidR="00BC59B0" w:rsidRPr="0090131B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4AC" w:rsidRDefault="009F24AC" w:rsidP="00C0089A">
      <w:pPr>
        <w:pStyle w:val="ConsPlusNormal"/>
      </w:pPr>
      <w:r>
        <w:separator/>
      </w:r>
    </w:p>
  </w:endnote>
  <w:endnote w:type="continuationSeparator" w:id="0">
    <w:p w:rsidR="009F24AC" w:rsidRDefault="009F24AC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4AC" w:rsidRDefault="009F24AC" w:rsidP="00C0089A">
      <w:pPr>
        <w:pStyle w:val="ConsPlusNormal"/>
      </w:pPr>
      <w:r>
        <w:separator/>
      </w:r>
    </w:p>
  </w:footnote>
  <w:footnote w:type="continuationSeparator" w:id="0">
    <w:p w:rsidR="009F24AC" w:rsidRDefault="009F24AC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0131B">
      <w:rPr>
        <w:rStyle w:val="ab"/>
        <w:noProof/>
      </w:rPr>
      <w:t>5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15BB7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15BE"/>
    <w:rsid w:val="000B3210"/>
    <w:rsid w:val="000B65EB"/>
    <w:rsid w:val="000C1B79"/>
    <w:rsid w:val="000C3F30"/>
    <w:rsid w:val="000C5F54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51CF"/>
    <w:rsid w:val="00186A5A"/>
    <w:rsid w:val="001A33FC"/>
    <w:rsid w:val="001B5902"/>
    <w:rsid w:val="001B62F0"/>
    <w:rsid w:val="001C072A"/>
    <w:rsid w:val="001D323B"/>
    <w:rsid w:val="001D350D"/>
    <w:rsid w:val="001D65BB"/>
    <w:rsid w:val="001D73FB"/>
    <w:rsid w:val="001D7A0B"/>
    <w:rsid w:val="001E49AC"/>
    <w:rsid w:val="001E7F0F"/>
    <w:rsid w:val="001F00BC"/>
    <w:rsid w:val="001F6E54"/>
    <w:rsid w:val="001F72F0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15EE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056B"/>
    <w:rsid w:val="00504039"/>
    <w:rsid w:val="005131AA"/>
    <w:rsid w:val="00515617"/>
    <w:rsid w:val="00524129"/>
    <w:rsid w:val="005338B5"/>
    <w:rsid w:val="005344C2"/>
    <w:rsid w:val="00537BB4"/>
    <w:rsid w:val="00544892"/>
    <w:rsid w:val="00545232"/>
    <w:rsid w:val="00546650"/>
    <w:rsid w:val="00551035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18CD"/>
    <w:rsid w:val="005D641B"/>
    <w:rsid w:val="005D67F3"/>
    <w:rsid w:val="005E73B7"/>
    <w:rsid w:val="005F01F7"/>
    <w:rsid w:val="005F099F"/>
    <w:rsid w:val="005F265A"/>
    <w:rsid w:val="005F7E1B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E2BC3"/>
    <w:rsid w:val="006F4850"/>
    <w:rsid w:val="006F5B04"/>
    <w:rsid w:val="0070121E"/>
    <w:rsid w:val="007046B0"/>
    <w:rsid w:val="00704722"/>
    <w:rsid w:val="00706365"/>
    <w:rsid w:val="00716627"/>
    <w:rsid w:val="00721C32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876F8"/>
    <w:rsid w:val="00796DBF"/>
    <w:rsid w:val="007A0964"/>
    <w:rsid w:val="007B29E6"/>
    <w:rsid w:val="007B3E9C"/>
    <w:rsid w:val="007B4687"/>
    <w:rsid w:val="007C59C5"/>
    <w:rsid w:val="007C77A5"/>
    <w:rsid w:val="007D0D8E"/>
    <w:rsid w:val="007D3397"/>
    <w:rsid w:val="007E6D37"/>
    <w:rsid w:val="007E6F85"/>
    <w:rsid w:val="007E7D88"/>
    <w:rsid w:val="007F78D8"/>
    <w:rsid w:val="00801650"/>
    <w:rsid w:val="00802A44"/>
    <w:rsid w:val="00803766"/>
    <w:rsid w:val="00810B51"/>
    <w:rsid w:val="00811F14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B6E6A"/>
    <w:rsid w:val="008C293E"/>
    <w:rsid w:val="008C6575"/>
    <w:rsid w:val="008D0DA1"/>
    <w:rsid w:val="008D2EDC"/>
    <w:rsid w:val="008E004B"/>
    <w:rsid w:val="008E3788"/>
    <w:rsid w:val="008E62F8"/>
    <w:rsid w:val="008F0879"/>
    <w:rsid w:val="008F3D87"/>
    <w:rsid w:val="008F614B"/>
    <w:rsid w:val="008F65EC"/>
    <w:rsid w:val="0090131B"/>
    <w:rsid w:val="00916224"/>
    <w:rsid w:val="0092189B"/>
    <w:rsid w:val="009242A5"/>
    <w:rsid w:val="00925339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2532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3ECE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9F24AC"/>
    <w:rsid w:val="00A00B0F"/>
    <w:rsid w:val="00A06065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AF0D14"/>
    <w:rsid w:val="00B01512"/>
    <w:rsid w:val="00B02AE2"/>
    <w:rsid w:val="00B252AA"/>
    <w:rsid w:val="00B26C8E"/>
    <w:rsid w:val="00B31329"/>
    <w:rsid w:val="00B31462"/>
    <w:rsid w:val="00B36256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73021"/>
    <w:rsid w:val="00B73C81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0C37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1A39"/>
    <w:rsid w:val="00C8382E"/>
    <w:rsid w:val="00C864FC"/>
    <w:rsid w:val="00C93F99"/>
    <w:rsid w:val="00C9503A"/>
    <w:rsid w:val="00C951D7"/>
    <w:rsid w:val="00C95B3D"/>
    <w:rsid w:val="00CB5D5C"/>
    <w:rsid w:val="00CC0E0E"/>
    <w:rsid w:val="00CC3501"/>
    <w:rsid w:val="00CC7EBF"/>
    <w:rsid w:val="00CC7ECB"/>
    <w:rsid w:val="00CD676F"/>
    <w:rsid w:val="00CE1A22"/>
    <w:rsid w:val="00CE3290"/>
    <w:rsid w:val="00CE5BDB"/>
    <w:rsid w:val="00CF3067"/>
    <w:rsid w:val="00CF4C6D"/>
    <w:rsid w:val="00D0066A"/>
    <w:rsid w:val="00D008E6"/>
    <w:rsid w:val="00D02564"/>
    <w:rsid w:val="00D03027"/>
    <w:rsid w:val="00D04997"/>
    <w:rsid w:val="00D04E89"/>
    <w:rsid w:val="00D05238"/>
    <w:rsid w:val="00D14102"/>
    <w:rsid w:val="00D22E5E"/>
    <w:rsid w:val="00D23FE3"/>
    <w:rsid w:val="00D305AF"/>
    <w:rsid w:val="00D41A8F"/>
    <w:rsid w:val="00D4730B"/>
    <w:rsid w:val="00D5197E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D4B37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035B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58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429E"/>
    <w:rsid w:val="00FE6094"/>
    <w:rsid w:val="00FF16A1"/>
    <w:rsid w:val="00FF1E8F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8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0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2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3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0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5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8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6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9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5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8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0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7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7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3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3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8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4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7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8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2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11518</TotalTime>
  <Pages>5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2396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426</cp:revision>
  <cp:lastPrinted>2020-11-23T12:25:00Z</cp:lastPrinted>
  <dcterms:created xsi:type="dcterms:W3CDTF">2021-02-20T08:58:00Z</dcterms:created>
  <dcterms:modified xsi:type="dcterms:W3CDTF">2025-01-27T12:50:00Z</dcterms:modified>
</cp:coreProperties>
</file>